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9F862E" w14:textId="77777777" w:rsidR="00C43292" w:rsidRDefault="00C43292" w:rsidP="00C43292">
      <w:pPr>
        <w:jc w:val="center"/>
        <w:rPr>
          <w:b/>
          <w:bCs/>
          <w:sz w:val="50"/>
          <w:szCs w:val="50"/>
        </w:rPr>
      </w:pPr>
    </w:p>
    <w:p w14:paraId="2F08C054" w14:textId="77777777" w:rsidR="00C43292" w:rsidRDefault="00C43292" w:rsidP="00C43292">
      <w:pPr>
        <w:jc w:val="center"/>
        <w:rPr>
          <w:b/>
          <w:bCs/>
          <w:sz w:val="50"/>
          <w:szCs w:val="50"/>
        </w:rPr>
      </w:pPr>
    </w:p>
    <w:p w14:paraId="58CE5BD2" w14:textId="77777777" w:rsidR="00C43292" w:rsidRDefault="00C43292" w:rsidP="00C43292">
      <w:pPr>
        <w:jc w:val="center"/>
        <w:rPr>
          <w:b/>
          <w:bCs/>
          <w:sz w:val="50"/>
          <w:szCs w:val="50"/>
        </w:rPr>
      </w:pPr>
    </w:p>
    <w:p w14:paraId="0ADBCF01" w14:textId="05E757B1" w:rsidR="00C43292" w:rsidRPr="00C43292" w:rsidRDefault="00C43292" w:rsidP="00C43292">
      <w:pPr>
        <w:jc w:val="center"/>
        <w:rPr>
          <w:b/>
          <w:bCs/>
          <w:sz w:val="72"/>
          <w:szCs w:val="72"/>
        </w:rPr>
      </w:pPr>
      <w:r w:rsidRPr="00C43292">
        <w:rPr>
          <w:b/>
          <w:bCs/>
          <w:sz w:val="72"/>
          <w:szCs w:val="72"/>
        </w:rPr>
        <w:t>CHAI TRENDS</w:t>
      </w:r>
    </w:p>
    <w:p w14:paraId="14FAF6DA" w14:textId="6CB0C8CC" w:rsidR="00C43292" w:rsidRPr="00C43292" w:rsidRDefault="00C43292" w:rsidP="00C43292">
      <w:pPr>
        <w:jc w:val="center"/>
      </w:pPr>
      <w:r w:rsidRPr="00C43292">
        <w:t>Your Preferred Destination for Exquisite Tea and Scrumptious Snacks</w:t>
      </w:r>
    </w:p>
    <w:p w14:paraId="37126378" w14:textId="77777777" w:rsidR="00C43292" w:rsidRDefault="00C43292" w:rsidP="00C43292">
      <w:pPr>
        <w:jc w:val="center"/>
        <w:rPr>
          <w:b/>
          <w:bCs/>
          <w:i/>
          <w:iCs/>
          <w:sz w:val="42"/>
          <w:szCs w:val="42"/>
        </w:rPr>
      </w:pPr>
    </w:p>
    <w:p w14:paraId="32E938DD" w14:textId="77777777" w:rsidR="00C43292" w:rsidRDefault="00C43292" w:rsidP="00C43292">
      <w:pPr>
        <w:jc w:val="center"/>
        <w:rPr>
          <w:b/>
          <w:bCs/>
          <w:i/>
          <w:iCs/>
          <w:sz w:val="42"/>
          <w:szCs w:val="42"/>
        </w:rPr>
      </w:pPr>
    </w:p>
    <w:p w14:paraId="0E79D301" w14:textId="577EB4C1" w:rsidR="00DB08E9" w:rsidRDefault="00C43292" w:rsidP="00C43292">
      <w:pPr>
        <w:jc w:val="center"/>
        <w:rPr>
          <w:b/>
          <w:bCs/>
          <w:i/>
          <w:iCs/>
          <w:sz w:val="42"/>
          <w:szCs w:val="42"/>
        </w:rPr>
      </w:pPr>
      <w:r w:rsidRPr="00C43292">
        <w:rPr>
          <w:b/>
          <w:bCs/>
          <w:i/>
          <w:iCs/>
          <w:sz w:val="42"/>
          <w:szCs w:val="42"/>
        </w:rPr>
        <w:t>Company Profile</w:t>
      </w:r>
    </w:p>
    <w:p w14:paraId="2134AE2D" w14:textId="77777777" w:rsidR="00C43292" w:rsidRDefault="00C43292" w:rsidP="00C43292">
      <w:pPr>
        <w:jc w:val="center"/>
        <w:rPr>
          <w:b/>
          <w:bCs/>
          <w:i/>
          <w:iCs/>
          <w:sz w:val="42"/>
          <w:szCs w:val="42"/>
        </w:rPr>
      </w:pPr>
    </w:p>
    <w:p w14:paraId="1DA9D1C2" w14:textId="16E0B474" w:rsidR="00C43292" w:rsidRDefault="00C43292">
      <w:pPr>
        <w:rPr>
          <w:b/>
          <w:bCs/>
          <w:i/>
          <w:iCs/>
          <w:sz w:val="42"/>
          <w:szCs w:val="42"/>
        </w:rPr>
      </w:pPr>
      <w:r>
        <w:rPr>
          <w:b/>
          <w:bCs/>
          <w:i/>
          <w:iCs/>
          <w:sz w:val="42"/>
          <w:szCs w:val="42"/>
        </w:rPr>
        <w:br w:type="page"/>
      </w:r>
    </w:p>
    <w:p w14:paraId="457789BA" w14:textId="47883E03" w:rsidR="00C43292" w:rsidRPr="0031401E" w:rsidRDefault="0031401E" w:rsidP="00C43292">
      <w:pPr>
        <w:rPr>
          <w:b/>
          <w:bCs/>
          <w:sz w:val="30"/>
          <w:szCs w:val="30"/>
        </w:rPr>
      </w:pPr>
      <w:r w:rsidRPr="0031401E">
        <w:rPr>
          <w:b/>
          <w:bCs/>
          <w:sz w:val="30"/>
          <w:szCs w:val="30"/>
        </w:rPr>
        <w:lastRenderedPageBreak/>
        <w:t>About Us</w:t>
      </w:r>
    </w:p>
    <w:p w14:paraId="6B565742" w14:textId="59CE0470" w:rsidR="0031401E" w:rsidRDefault="0031401E" w:rsidP="00C43292">
      <w:r w:rsidRPr="0031401E">
        <w:t>Chai Trend is your newest culinary indulgence, offering a delightful blend of traditional flavors and modern convenience. We take immense pride in bringing the timeless pleasure of tea and the joy of savory snacks directly to your doorstep.</w:t>
      </w:r>
    </w:p>
    <w:p w14:paraId="71E8533F" w14:textId="77777777" w:rsidR="0031401E" w:rsidRDefault="0031401E" w:rsidP="00C43292"/>
    <w:p w14:paraId="7CD94233" w14:textId="77777777" w:rsidR="0031401E" w:rsidRPr="0031401E" w:rsidRDefault="0031401E" w:rsidP="0031401E">
      <w:pPr>
        <w:rPr>
          <w:b/>
          <w:bCs/>
          <w:sz w:val="30"/>
          <w:szCs w:val="30"/>
        </w:rPr>
      </w:pPr>
      <w:r w:rsidRPr="0031401E">
        <w:rPr>
          <w:b/>
          <w:bCs/>
          <w:sz w:val="30"/>
          <w:szCs w:val="30"/>
        </w:rPr>
        <w:t>Our Mission:</w:t>
      </w:r>
    </w:p>
    <w:p w14:paraId="292076EE" w14:textId="35CD92D1" w:rsidR="0031401E" w:rsidRDefault="0031401E" w:rsidP="0031401E">
      <w:r>
        <w:t>At Chai Trend, our mission is to redefine your tea and snacking experiences. We aim to create memorable moments by delivering the finest teas and scrumptious snacks right to your doorstep. We're not just a service; we're a tradition in the making.</w:t>
      </w:r>
    </w:p>
    <w:p w14:paraId="793F7814" w14:textId="77777777" w:rsidR="0031401E" w:rsidRDefault="0031401E" w:rsidP="0031401E"/>
    <w:p w14:paraId="670A5EC5" w14:textId="6CD9D12C" w:rsidR="0031401E" w:rsidRDefault="0031401E" w:rsidP="0031401E">
      <w:pPr>
        <w:rPr>
          <w:b/>
          <w:bCs/>
          <w:sz w:val="30"/>
          <w:szCs w:val="30"/>
        </w:rPr>
      </w:pPr>
      <w:r w:rsidRPr="0031401E">
        <w:rPr>
          <w:b/>
          <w:bCs/>
          <w:sz w:val="30"/>
          <w:szCs w:val="30"/>
        </w:rPr>
        <w:t>Our Products:</w:t>
      </w:r>
    </w:p>
    <w:tbl>
      <w:tblPr>
        <w:tblStyle w:val="TableGrid"/>
        <w:tblW w:w="0" w:type="auto"/>
        <w:tblLook w:val="04A0" w:firstRow="1" w:lastRow="0" w:firstColumn="1" w:lastColumn="0" w:noHBand="0" w:noVBand="1"/>
      </w:tblPr>
      <w:tblGrid>
        <w:gridCol w:w="3116"/>
        <w:gridCol w:w="3117"/>
        <w:gridCol w:w="3117"/>
      </w:tblGrid>
      <w:tr w:rsidR="0031401E" w14:paraId="2DC3B10F" w14:textId="77777777" w:rsidTr="0031401E">
        <w:tc>
          <w:tcPr>
            <w:tcW w:w="3116" w:type="dxa"/>
          </w:tcPr>
          <w:p w14:paraId="37104E62" w14:textId="77777777" w:rsidR="0031401E" w:rsidRDefault="0031401E" w:rsidP="0031401E">
            <w:pPr>
              <w:rPr>
                <w:b/>
                <w:bCs/>
                <w:sz w:val="30"/>
                <w:szCs w:val="30"/>
              </w:rPr>
            </w:pPr>
            <w:r>
              <w:rPr>
                <w:b/>
                <w:bCs/>
                <w:sz w:val="30"/>
                <w:szCs w:val="30"/>
              </w:rPr>
              <w:t>Tea</w:t>
            </w:r>
          </w:p>
          <w:p w14:paraId="58E0E5B4" w14:textId="77777777" w:rsidR="0031401E" w:rsidRDefault="0031401E" w:rsidP="0031401E">
            <w:r w:rsidRPr="0031401E">
              <w:t>A hot and comforting beverage made by steeping tea leaves in hot water, often served with milk and sugar.</w:t>
            </w:r>
          </w:p>
          <w:p w14:paraId="12D9AB30" w14:textId="77777777" w:rsidR="00DC0A37" w:rsidRDefault="00DC0A37" w:rsidP="0031401E"/>
          <w:p w14:paraId="64F3875E" w14:textId="28609388" w:rsidR="00DC0A37" w:rsidRPr="0031401E" w:rsidRDefault="00DC0A37" w:rsidP="0031401E"/>
        </w:tc>
        <w:tc>
          <w:tcPr>
            <w:tcW w:w="3117" w:type="dxa"/>
          </w:tcPr>
          <w:p w14:paraId="3CC74A99" w14:textId="77777777" w:rsidR="0031401E" w:rsidRDefault="0031401E" w:rsidP="0031401E">
            <w:pPr>
              <w:rPr>
                <w:b/>
                <w:bCs/>
                <w:sz w:val="30"/>
                <w:szCs w:val="30"/>
              </w:rPr>
            </w:pPr>
            <w:r>
              <w:rPr>
                <w:b/>
                <w:bCs/>
                <w:sz w:val="30"/>
                <w:szCs w:val="30"/>
              </w:rPr>
              <w:t>Samosa</w:t>
            </w:r>
          </w:p>
          <w:p w14:paraId="6D9D14C3" w14:textId="4CB4A14F" w:rsidR="0031401E" w:rsidRPr="0031401E" w:rsidRDefault="0031401E" w:rsidP="0031401E">
            <w:r w:rsidRPr="0031401E">
              <w:t xml:space="preserve">Samosa is a fried South Asian pastry with a </w:t>
            </w:r>
            <w:proofErr w:type="spellStart"/>
            <w:r w:rsidRPr="0031401E">
              <w:t>savoury</w:t>
            </w:r>
            <w:proofErr w:type="spellEnd"/>
            <w:r w:rsidRPr="0031401E">
              <w:t xml:space="preserve"> filling, including ingredients such as spiced potatoes, onions, </w:t>
            </w:r>
            <w:proofErr w:type="gramStart"/>
            <w:r w:rsidRPr="0031401E">
              <w:t>peas</w:t>
            </w:r>
            <w:proofErr w:type="gramEnd"/>
            <w:r w:rsidRPr="0031401E">
              <w:t xml:space="preserve"> or meat.</w:t>
            </w:r>
          </w:p>
        </w:tc>
        <w:tc>
          <w:tcPr>
            <w:tcW w:w="3117" w:type="dxa"/>
          </w:tcPr>
          <w:p w14:paraId="6DDFA1EF" w14:textId="77777777" w:rsidR="0031401E" w:rsidRDefault="00DC0A37" w:rsidP="0031401E">
            <w:pPr>
              <w:rPr>
                <w:b/>
                <w:bCs/>
                <w:sz w:val="30"/>
                <w:szCs w:val="30"/>
              </w:rPr>
            </w:pPr>
            <w:r>
              <w:rPr>
                <w:b/>
                <w:bCs/>
                <w:sz w:val="30"/>
                <w:szCs w:val="30"/>
              </w:rPr>
              <w:t>Ice Gola</w:t>
            </w:r>
          </w:p>
          <w:p w14:paraId="3E326118" w14:textId="17F682CE" w:rsidR="00DC0A37" w:rsidRPr="00DC0A37" w:rsidRDefault="00DC0A37" w:rsidP="0031401E">
            <w:r w:rsidRPr="00DC0A37">
              <w:t>A mouthwatering snack featuring fried potato cubes mixed with spices, chutneys, and garnished with onions and fresh herbs.</w:t>
            </w:r>
          </w:p>
        </w:tc>
      </w:tr>
      <w:tr w:rsidR="0031401E" w14:paraId="5EA9FED3" w14:textId="77777777" w:rsidTr="0031401E">
        <w:tc>
          <w:tcPr>
            <w:tcW w:w="3116" w:type="dxa"/>
          </w:tcPr>
          <w:p w14:paraId="489FBBF5" w14:textId="77777777" w:rsidR="0031401E" w:rsidRDefault="0031401E" w:rsidP="0031401E">
            <w:pPr>
              <w:rPr>
                <w:b/>
                <w:bCs/>
                <w:sz w:val="30"/>
                <w:szCs w:val="30"/>
              </w:rPr>
            </w:pPr>
            <w:r>
              <w:rPr>
                <w:b/>
                <w:bCs/>
                <w:sz w:val="30"/>
                <w:szCs w:val="30"/>
              </w:rPr>
              <w:t xml:space="preserve">Dahi </w:t>
            </w:r>
            <w:proofErr w:type="spellStart"/>
            <w:r>
              <w:rPr>
                <w:b/>
                <w:bCs/>
                <w:sz w:val="30"/>
                <w:szCs w:val="30"/>
              </w:rPr>
              <w:t>Bhallay</w:t>
            </w:r>
            <w:proofErr w:type="spellEnd"/>
          </w:p>
          <w:p w14:paraId="7D6A5704" w14:textId="77777777" w:rsidR="0031401E" w:rsidRDefault="0031401E" w:rsidP="0031401E">
            <w:r w:rsidRPr="0031401E">
              <w:t>A delightful dish made from soft lentil dumplings soaked in yogurt and topped with various chutneys and spices.</w:t>
            </w:r>
          </w:p>
          <w:p w14:paraId="58AB1596" w14:textId="77777777" w:rsidR="00DC0A37" w:rsidRDefault="00DC0A37" w:rsidP="0031401E"/>
          <w:p w14:paraId="476C5009" w14:textId="06D1E6AB" w:rsidR="00DC0A37" w:rsidRPr="0031401E" w:rsidRDefault="00DC0A37" w:rsidP="0031401E"/>
        </w:tc>
        <w:tc>
          <w:tcPr>
            <w:tcW w:w="3117" w:type="dxa"/>
          </w:tcPr>
          <w:p w14:paraId="6E2B6A40" w14:textId="77777777" w:rsidR="0031401E" w:rsidRDefault="0031401E" w:rsidP="0031401E">
            <w:pPr>
              <w:rPr>
                <w:b/>
                <w:bCs/>
                <w:sz w:val="30"/>
                <w:szCs w:val="30"/>
              </w:rPr>
            </w:pPr>
            <w:r>
              <w:rPr>
                <w:b/>
                <w:bCs/>
                <w:sz w:val="30"/>
                <w:szCs w:val="30"/>
              </w:rPr>
              <w:t>Cream Chaat</w:t>
            </w:r>
          </w:p>
          <w:p w14:paraId="21473CF7" w14:textId="7FC24C66" w:rsidR="0031401E" w:rsidRPr="0031401E" w:rsidRDefault="0031401E" w:rsidP="0031401E">
            <w:r w:rsidRPr="0031401E">
              <w:t>A savory and creamy salad made with diced vegetables, often mixed with yogurt and a variety of spices for a burst of flavor.</w:t>
            </w:r>
          </w:p>
        </w:tc>
        <w:tc>
          <w:tcPr>
            <w:tcW w:w="3117" w:type="dxa"/>
          </w:tcPr>
          <w:p w14:paraId="33828193" w14:textId="77777777" w:rsidR="0031401E" w:rsidRDefault="00DC0A37" w:rsidP="0031401E">
            <w:pPr>
              <w:rPr>
                <w:b/>
                <w:bCs/>
                <w:sz w:val="30"/>
                <w:szCs w:val="30"/>
              </w:rPr>
            </w:pPr>
            <w:r>
              <w:rPr>
                <w:b/>
                <w:bCs/>
                <w:sz w:val="30"/>
                <w:szCs w:val="30"/>
              </w:rPr>
              <w:t>Kabab</w:t>
            </w:r>
          </w:p>
          <w:p w14:paraId="44FAA573" w14:textId="56EBC6EE" w:rsidR="00DC0A37" w:rsidRPr="00DC0A37" w:rsidRDefault="00DC0A37" w:rsidP="0031401E">
            <w:r w:rsidRPr="00DC0A37">
              <w:t>Skewered and grilled pieces of marinated meat, often seasoned with a blend of spices and herbs, creating a delicious dish.</w:t>
            </w:r>
          </w:p>
        </w:tc>
      </w:tr>
      <w:tr w:rsidR="0031401E" w14:paraId="1335C951" w14:textId="77777777" w:rsidTr="0031401E">
        <w:tc>
          <w:tcPr>
            <w:tcW w:w="3116" w:type="dxa"/>
          </w:tcPr>
          <w:p w14:paraId="5BA60CF7" w14:textId="77777777" w:rsidR="0031401E" w:rsidRDefault="0031401E" w:rsidP="0031401E">
            <w:pPr>
              <w:rPr>
                <w:b/>
                <w:bCs/>
                <w:sz w:val="30"/>
                <w:szCs w:val="30"/>
              </w:rPr>
            </w:pPr>
            <w:proofErr w:type="spellStart"/>
            <w:r>
              <w:rPr>
                <w:b/>
                <w:bCs/>
                <w:sz w:val="30"/>
                <w:szCs w:val="30"/>
              </w:rPr>
              <w:t>Pani</w:t>
            </w:r>
            <w:proofErr w:type="spellEnd"/>
            <w:r>
              <w:rPr>
                <w:b/>
                <w:bCs/>
                <w:sz w:val="30"/>
                <w:szCs w:val="30"/>
              </w:rPr>
              <w:t xml:space="preserve"> Puri</w:t>
            </w:r>
          </w:p>
          <w:p w14:paraId="3AA1BA85" w14:textId="79B55F59" w:rsidR="0031401E" w:rsidRPr="0031401E" w:rsidRDefault="0031401E" w:rsidP="0031401E">
            <w:r w:rsidRPr="0031401E">
              <w:t>A popular street food, it consists of hollow crispy balls filled with spicy tamarind water, mashed potatoes, and chickpeas.</w:t>
            </w:r>
          </w:p>
        </w:tc>
        <w:tc>
          <w:tcPr>
            <w:tcW w:w="3117" w:type="dxa"/>
          </w:tcPr>
          <w:p w14:paraId="35CEC3AD" w14:textId="77777777" w:rsidR="0031401E" w:rsidRDefault="0031401E" w:rsidP="0031401E">
            <w:pPr>
              <w:rPr>
                <w:b/>
                <w:bCs/>
                <w:sz w:val="30"/>
                <w:szCs w:val="30"/>
              </w:rPr>
            </w:pPr>
            <w:r>
              <w:rPr>
                <w:b/>
                <w:bCs/>
                <w:sz w:val="30"/>
                <w:szCs w:val="30"/>
              </w:rPr>
              <w:t>Aloo Chaat</w:t>
            </w:r>
          </w:p>
          <w:p w14:paraId="697D604C" w14:textId="3BED9EB3" w:rsidR="0031401E" w:rsidRPr="0031401E" w:rsidRDefault="0031401E" w:rsidP="0031401E">
            <w:r w:rsidRPr="0031401E">
              <w:t>A mouthwatering snack featuring fried potato cubes mixed with spices, chutneys, and garnished with onions and fresh herbs.</w:t>
            </w:r>
          </w:p>
        </w:tc>
        <w:tc>
          <w:tcPr>
            <w:tcW w:w="3117" w:type="dxa"/>
          </w:tcPr>
          <w:p w14:paraId="62F2CAA1" w14:textId="77777777" w:rsidR="0031401E" w:rsidRDefault="00DC0A37" w:rsidP="0031401E">
            <w:pPr>
              <w:rPr>
                <w:b/>
                <w:bCs/>
                <w:sz w:val="30"/>
                <w:szCs w:val="30"/>
              </w:rPr>
            </w:pPr>
            <w:r>
              <w:rPr>
                <w:b/>
                <w:bCs/>
                <w:sz w:val="30"/>
                <w:szCs w:val="30"/>
              </w:rPr>
              <w:t>Shami Burger</w:t>
            </w:r>
          </w:p>
          <w:p w14:paraId="09E4379A" w14:textId="2EA35F12" w:rsidR="00DC0A37" w:rsidRPr="00DC0A37" w:rsidRDefault="00DC0A37" w:rsidP="0031401E">
            <w:r w:rsidRPr="00DC0A37">
              <w:t>Skewered and grilled pieces of marinated meat, often seasoned with a blend of spices and herbs, creating a delicious dish.</w:t>
            </w:r>
          </w:p>
        </w:tc>
      </w:tr>
    </w:tbl>
    <w:p w14:paraId="0DF4E11F" w14:textId="77777777" w:rsidR="0031401E" w:rsidRDefault="0031401E" w:rsidP="0031401E">
      <w:pPr>
        <w:rPr>
          <w:b/>
          <w:bCs/>
          <w:sz w:val="30"/>
          <w:szCs w:val="30"/>
        </w:rPr>
      </w:pPr>
    </w:p>
    <w:p w14:paraId="39B8E491" w14:textId="052556B0" w:rsidR="00DC0A37" w:rsidRDefault="00DC0A37">
      <w:pPr>
        <w:rPr>
          <w:b/>
          <w:bCs/>
          <w:sz w:val="30"/>
          <w:szCs w:val="30"/>
        </w:rPr>
      </w:pPr>
      <w:r>
        <w:rPr>
          <w:b/>
          <w:bCs/>
          <w:sz w:val="30"/>
          <w:szCs w:val="30"/>
        </w:rPr>
        <w:br w:type="page"/>
      </w:r>
    </w:p>
    <w:p w14:paraId="047B4069" w14:textId="77777777" w:rsidR="00DC0A37" w:rsidRPr="0031401E" w:rsidRDefault="00DC0A37" w:rsidP="0031401E">
      <w:pPr>
        <w:rPr>
          <w:b/>
          <w:bCs/>
          <w:sz w:val="30"/>
          <w:szCs w:val="30"/>
        </w:rPr>
      </w:pPr>
    </w:p>
    <w:sectPr w:rsidR="00DC0A37" w:rsidRPr="003140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auto"/>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3740"/>
    <w:rsid w:val="00257B81"/>
    <w:rsid w:val="0031401E"/>
    <w:rsid w:val="0037020E"/>
    <w:rsid w:val="00853740"/>
    <w:rsid w:val="00C43292"/>
    <w:rsid w:val="00DB08E9"/>
    <w:rsid w:val="00DC0A37"/>
    <w:rsid w:val="00EF401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7B5E45"/>
  <w15:chartTrackingRefBased/>
  <w15:docId w15:val="{22D2EE16-7670-440A-AA37-AD249B63F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140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1964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Pages>
  <Words>271</Words>
  <Characters>1545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Zubair</dc:creator>
  <cp:keywords/>
  <dc:description/>
  <cp:lastModifiedBy>Muhammad Zubair</cp:lastModifiedBy>
  <cp:revision>5</cp:revision>
  <dcterms:created xsi:type="dcterms:W3CDTF">2023-09-25T15:57:00Z</dcterms:created>
  <dcterms:modified xsi:type="dcterms:W3CDTF">2023-09-25T16:10:00Z</dcterms:modified>
</cp:coreProperties>
</file>